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877E" w14:textId="476CD02B" w:rsidR="00C15C20" w:rsidRPr="00766EE3" w:rsidRDefault="00C15C20" w:rsidP="000460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/>
        </w:rPr>
      </w:pPr>
      <w:r w:rsidRPr="00766EE3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en-US"/>
        </w:rPr>
        <w:t>Abstract Guideline</w:t>
      </w:r>
    </w:p>
    <w:p w14:paraId="7B4173A9" w14:textId="6D1004F1" w:rsidR="000460B5" w:rsidRPr="000460B5" w:rsidRDefault="000460B5" w:rsidP="00D9230B">
      <w:pPr>
        <w:pStyle w:val="NormalWeb"/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The abstract must be a concise yet comprehensive reflection of what is in your article. In particular:</w:t>
      </w:r>
    </w:p>
    <w:p w14:paraId="74511F03" w14:textId="57D0BF3E" w:rsidR="000460B5" w:rsidRPr="00D9230B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D9230B">
        <w:rPr>
          <w:rFonts w:ascii="Segoe UI" w:hAnsi="Segoe UI" w:cs="Segoe UI"/>
          <w:color w:val="404040"/>
        </w:rPr>
        <w:t>Typically, an abstract describes the topic you would like to present at the conference, highlighting your argument, evidence and contribution.</w:t>
      </w:r>
    </w:p>
    <w:p w14:paraId="4C9A8A21" w14:textId="3D0EA9F0" w:rsidR="00C15C20" w:rsidRPr="000460B5" w:rsidRDefault="00C15C20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The abstract must be between 150-</w:t>
      </w:r>
      <w:r w:rsidR="00F94950">
        <w:rPr>
          <w:rFonts w:ascii="Segoe UI" w:hAnsi="Segoe UI" w:cs="Segoe UI" w:hint="cs"/>
          <w:color w:val="404040"/>
          <w:rtl/>
        </w:rPr>
        <w:t>250</w:t>
      </w:r>
      <w:r w:rsidRPr="000460B5">
        <w:rPr>
          <w:rFonts w:ascii="Segoe UI" w:hAnsi="Segoe UI" w:cs="Segoe UI"/>
          <w:color w:val="404040"/>
        </w:rPr>
        <w:t xml:space="preserve"> words.</w:t>
      </w:r>
    </w:p>
    <w:p w14:paraId="484E2C11" w14:textId="77777777" w:rsidR="00C15C20" w:rsidRPr="00D9230B" w:rsidRDefault="00C15C20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D9230B">
        <w:rPr>
          <w:rFonts w:ascii="Segoe UI" w:hAnsi="Segoe UI" w:cs="Segoe UI"/>
          <w:color w:val="404040"/>
        </w:rPr>
        <w:t>W</w:t>
      </w:r>
      <w:r w:rsidR="000460B5" w:rsidRPr="00D9230B">
        <w:rPr>
          <w:rFonts w:ascii="Segoe UI" w:hAnsi="Segoe UI" w:cs="Segoe UI"/>
          <w:color w:val="404040"/>
        </w:rPr>
        <w:t xml:space="preserve">rite only what is necessary, avoiding wordiness. </w:t>
      </w:r>
    </w:p>
    <w:p w14:paraId="70C65E03" w14:textId="5FB1EFEC" w:rsidR="000460B5" w:rsidRPr="00D9230B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D9230B">
        <w:rPr>
          <w:rFonts w:ascii="Segoe UI" w:hAnsi="Segoe UI" w:cs="Segoe UI"/>
          <w:color w:val="404040"/>
        </w:rPr>
        <w:t>Use active voice and pay attention to excessive prepositional phrasing.</w:t>
      </w:r>
    </w:p>
    <w:p w14:paraId="18FF02FF" w14:textId="003333FA" w:rsidR="000460B5" w:rsidRPr="000460B5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The abstract must be self-contained, without abbreviations, footnotes, or references.</w:t>
      </w:r>
    </w:p>
    <w:p w14:paraId="71461871" w14:textId="2F0FC29B" w:rsidR="000460B5" w:rsidRPr="00D9230B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The abstract must be written as one paragraph, and should not contain displayed mathematical equations or tabular material.</w:t>
      </w:r>
    </w:p>
    <w:p w14:paraId="0AA96E3B" w14:textId="665937A7" w:rsidR="001F3F0E" w:rsidRPr="00D9230B" w:rsidRDefault="001F3F0E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1F3F0E">
        <w:rPr>
          <w:rFonts w:ascii="Segoe UI" w:hAnsi="Segoe UI" w:cs="Segoe UI"/>
          <w:color w:val="404040"/>
        </w:rPr>
        <w:t>Highlight what is novel in your work</w:t>
      </w:r>
    </w:p>
    <w:p w14:paraId="51C41585" w14:textId="77777777" w:rsidR="0070145A" w:rsidRPr="00D9230B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D9230B">
        <w:rPr>
          <w:rFonts w:ascii="Segoe UI" w:hAnsi="Segoe UI" w:cs="Segoe UI"/>
          <w:color w:val="404040"/>
        </w:rPr>
        <w:t>Plan your abstract carefully before writing it. A good abstract will address the following questions: </w:t>
      </w:r>
    </w:p>
    <w:p w14:paraId="752994D0" w14:textId="77777777" w:rsidR="0070145A" w:rsidRPr="00C15C20" w:rsidRDefault="000460B5" w:rsidP="00766E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What is </w:t>
      </w:r>
      <w:r w:rsidR="0070145A"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the </w:t>
      </w:r>
      <w:r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problem? Contextualize your topic. </w:t>
      </w:r>
    </w:p>
    <w:p w14:paraId="229579FE" w14:textId="77777777" w:rsidR="0070145A" w:rsidRPr="00C15C20" w:rsidRDefault="000460B5" w:rsidP="00766E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What is your argument? It should be original. </w:t>
      </w:r>
    </w:p>
    <w:p w14:paraId="504B77C1" w14:textId="0B16E19B" w:rsidR="0070145A" w:rsidRPr="00C15C20" w:rsidRDefault="000460B5" w:rsidP="00766E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What is your evidence? </w:t>
      </w:r>
    </w:p>
    <w:p w14:paraId="39993DE0" w14:textId="68ED5C4D" w:rsidR="000460B5" w:rsidRPr="00C15C20" w:rsidRDefault="000460B5" w:rsidP="00766EE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C15C2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What’s going on in the field of study and how does your paper contribute to it? </w:t>
      </w:r>
    </w:p>
    <w:p w14:paraId="292498B8" w14:textId="77777777" w:rsidR="000460B5" w:rsidRPr="000460B5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The abstract should include three or four different keywords or phrases, as this will help readers to find it. It is important to avoid over-repetition of such phrases as this can result in a page being rejected by search engines.</w:t>
      </w:r>
    </w:p>
    <w:p w14:paraId="7C039372" w14:textId="74FAD5CE" w:rsidR="000460B5" w:rsidRPr="00D9230B" w:rsidRDefault="000460B5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0460B5">
        <w:rPr>
          <w:rFonts w:ascii="Segoe UI" w:hAnsi="Segoe UI" w:cs="Segoe UI"/>
          <w:color w:val="404040"/>
        </w:rPr>
        <w:t>Ensure that your abstract reads well and is grammatically correct.</w:t>
      </w:r>
    </w:p>
    <w:p w14:paraId="55E925E3" w14:textId="07D9AE89" w:rsidR="0070145A" w:rsidRPr="00D9230B" w:rsidRDefault="0070145A" w:rsidP="00D9230B">
      <w:pPr>
        <w:pStyle w:val="NormalWeb"/>
        <w:numPr>
          <w:ilvl w:val="0"/>
          <w:numId w:val="30"/>
        </w:numPr>
        <w:spacing w:after="0" w:afterAutospacing="0"/>
        <w:rPr>
          <w:rFonts w:ascii="Segoe UI" w:hAnsi="Segoe UI" w:cs="Segoe UI"/>
          <w:color w:val="404040"/>
        </w:rPr>
      </w:pPr>
      <w:r w:rsidRPr="00D9230B">
        <w:rPr>
          <w:rFonts w:ascii="Segoe UI" w:hAnsi="Segoe UI" w:cs="Segoe UI"/>
          <w:color w:val="404040"/>
        </w:rPr>
        <w:t>Revise and edit your abstract to ensure that its final presentation is error free.</w:t>
      </w:r>
    </w:p>
    <w:sectPr w:rsidR="0070145A" w:rsidRPr="00D923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0052" w14:textId="77777777" w:rsidR="00E473F4" w:rsidRDefault="00E473F4" w:rsidP="00A24383">
      <w:pPr>
        <w:spacing w:after="0" w:line="240" w:lineRule="auto"/>
      </w:pPr>
      <w:r>
        <w:separator/>
      </w:r>
    </w:p>
  </w:endnote>
  <w:endnote w:type="continuationSeparator" w:id="0">
    <w:p w14:paraId="0A865026" w14:textId="77777777" w:rsidR="00E473F4" w:rsidRDefault="00E473F4" w:rsidP="00A2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281C" w14:textId="77777777" w:rsidR="00E473F4" w:rsidRDefault="00E473F4" w:rsidP="00A24383">
      <w:pPr>
        <w:spacing w:after="0" w:line="240" w:lineRule="auto"/>
      </w:pPr>
      <w:r>
        <w:separator/>
      </w:r>
    </w:p>
  </w:footnote>
  <w:footnote w:type="continuationSeparator" w:id="0">
    <w:p w14:paraId="28228313" w14:textId="77777777" w:rsidR="00E473F4" w:rsidRDefault="00E473F4" w:rsidP="00A2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997"/>
    <w:multiLevelType w:val="multilevel"/>
    <w:tmpl w:val="CA3A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80D77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7862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2C74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46F4B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5DF2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67C13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F4232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C5B65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45756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F17A9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F4D98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B5B4E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A2043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2341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51177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F4B0D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E6F4B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A5BA7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74582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32B9E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906B0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8106F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02809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538AC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93677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3516A0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F16C6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E6D0B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EE0D68"/>
    <w:multiLevelType w:val="multilevel"/>
    <w:tmpl w:val="6BE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630780">
    <w:abstractNumId w:val="0"/>
  </w:num>
  <w:num w:numId="2" w16cid:durableId="883365985">
    <w:abstractNumId w:val="14"/>
  </w:num>
  <w:num w:numId="3" w16cid:durableId="1990816347">
    <w:abstractNumId w:val="28"/>
  </w:num>
  <w:num w:numId="4" w16cid:durableId="1157038113">
    <w:abstractNumId w:val="10"/>
  </w:num>
  <w:num w:numId="5" w16cid:durableId="761341664">
    <w:abstractNumId w:val="27"/>
  </w:num>
  <w:num w:numId="6" w16cid:durableId="1774589084">
    <w:abstractNumId w:val="19"/>
  </w:num>
  <w:num w:numId="7" w16cid:durableId="1358850286">
    <w:abstractNumId w:val="15"/>
  </w:num>
  <w:num w:numId="8" w16cid:durableId="169874304">
    <w:abstractNumId w:val="13"/>
  </w:num>
  <w:num w:numId="9" w16cid:durableId="309791462">
    <w:abstractNumId w:val="23"/>
  </w:num>
  <w:num w:numId="10" w16cid:durableId="1977834344">
    <w:abstractNumId w:val="4"/>
  </w:num>
  <w:num w:numId="11" w16cid:durableId="146478479">
    <w:abstractNumId w:val="25"/>
  </w:num>
  <w:num w:numId="12" w16cid:durableId="2087799075">
    <w:abstractNumId w:val="6"/>
  </w:num>
  <w:num w:numId="13" w16cid:durableId="1550265064">
    <w:abstractNumId w:val="17"/>
  </w:num>
  <w:num w:numId="14" w16cid:durableId="1761222271">
    <w:abstractNumId w:val="22"/>
  </w:num>
  <w:num w:numId="15" w16cid:durableId="497616897">
    <w:abstractNumId w:val="7"/>
  </w:num>
  <w:num w:numId="16" w16cid:durableId="489828769">
    <w:abstractNumId w:val="12"/>
  </w:num>
  <w:num w:numId="17" w16cid:durableId="2004315773">
    <w:abstractNumId w:val="29"/>
  </w:num>
  <w:num w:numId="18" w16cid:durableId="1178497440">
    <w:abstractNumId w:val="26"/>
  </w:num>
  <w:num w:numId="19" w16cid:durableId="1790583815">
    <w:abstractNumId w:val="11"/>
  </w:num>
  <w:num w:numId="20" w16cid:durableId="2099250734">
    <w:abstractNumId w:val="3"/>
  </w:num>
  <w:num w:numId="21" w16cid:durableId="43141338">
    <w:abstractNumId w:val="5"/>
  </w:num>
  <w:num w:numId="22" w16cid:durableId="696002385">
    <w:abstractNumId w:val="20"/>
  </w:num>
  <w:num w:numId="23" w16cid:durableId="711349287">
    <w:abstractNumId w:val="2"/>
  </w:num>
  <w:num w:numId="24" w16cid:durableId="357783298">
    <w:abstractNumId w:val="8"/>
  </w:num>
  <w:num w:numId="25" w16cid:durableId="329673730">
    <w:abstractNumId w:val="1"/>
  </w:num>
  <w:num w:numId="26" w16cid:durableId="1184130820">
    <w:abstractNumId w:val="18"/>
  </w:num>
  <w:num w:numId="27" w16cid:durableId="260335261">
    <w:abstractNumId w:val="24"/>
  </w:num>
  <w:num w:numId="28" w16cid:durableId="2131699590">
    <w:abstractNumId w:val="21"/>
  </w:num>
  <w:num w:numId="29" w16cid:durableId="187723494">
    <w:abstractNumId w:val="16"/>
  </w:num>
  <w:num w:numId="30" w16cid:durableId="807010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83"/>
    <w:rsid w:val="00022B3E"/>
    <w:rsid w:val="0004199A"/>
    <w:rsid w:val="000460B5"/>
    <w:rsid w:val="0015183A"/>
    <w:rsid w:val="001F3F0E"/>
    <w:rsid w:val="00223CBE"/>
    <w:rsid w:val="002D4CF9"/>
    <w:rsid w:val="00356782"/>
    <w:rsid w:val="00484002"/>
    <w:rsid w:val="00524CE9"/>
    <w:rsid w:val="0055147F"/>
    <w:rsid w:val="00671471"/>
    <w:rsid w:val="0070145A"/>
    <w:rsid w:val="0070224F"/>
    <w:rsid w:val="00766EE3"/>
    <w:rsid w:val="007E1AB1"/>
    <w:rsid w:val="009976DE"/>
    <w:rsid w:val="009D2709"/>
    <w:rsid w:val="009F0AA4"/>
    <w:rsid w:val="00A24383"/>
    <w:rsid w:val="00A71AE4"/>
    <w:rsid w:val="00AB21CC"/>
    <w:rsid w:val="00C15C20"/>
    <w:rsid w:val="00C52260"/>
    <w:rsid w:val="00C56EE0"/>
    <w:rsid w:val="00CA6AC8"/>
    <w:rsid w:val="00D408AE"/>
    <w:rsid w:val="00D9230B"/>
    <w:rsid w:val="00DD2ACD"/>
    <w:rsid w:val="00E37E1E"/>
    <w:rsid w:val="00E473F4"/>
    <w:rsid w:val="00F00EF0"/>
    <w:rsid w:val="00F378F7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C34A"/>
  <w15:chartTrackingRefBased/>
  <w15:docId w15:val="{EEE1AEA9-FBE1-43D6-A9E7-C3643795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43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383"/>
  </w:style>
  <w:style w:type="paragraph" w:styleId="Footer">
    <w:name w:val="footer"/>
    <w:basedOn w:val="Normal"/>
    <w:link w:val="FooterChar"/>
    <w:uiPriority w:val="99"/>
    <w:unhideWhenUsed/>
    <w:rsid w:val="00A2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383"/>
  </w:style>
  <w:style w:type="character" w:customStyle="1" w:styleId="Heading5Char">
    <w:name w:val="Heading 5 Char"/>
    <w:basedOn w:val="DefaultParagraphFont"/>
    <w:link w:val="Heading5"/>
    <w:uiPriority w:val="9"/>
    <w:rsid w:val="00A243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60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60B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27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D2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siddeeq ameen</dc:creator>
  <cp:keywords/>
  <dc:description/>
  <cp:lastModifiedBy>Pc</cp:lastModifiedBy>
  <cp:revision>6</cp:revision>
  <dcterms:created xsi:type="dcterms:W3CDTF">2025-02-26T03:39:00Z</dcterms:created>
  <dcterms:modified xsi:type="dcterms:W3CDTF">2025-03-02T19:55:00Z</dcterms:modified>
</cp:coreProperties>
</file>